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1EEE0" w14:textId="77777777" w:rsidR="0082666F" w:rsidRDefault="0082666F" w:rsidP="0082666F">
      <w:pPr>
        <w:rPr>
          <w:rFonts w:ascii="Arial" w:hAnsi="Arial"/>
          <w:sz w:val="22"/>
        </w:rPr>
      </w:pPr>
      <w:bookmarkStart w:id="0" w:name="_GoBack"/>
      <w:bookmarkEnd w:id="0"/>
    </w:p>
    <w:p w14:paraId="1955BF59" w14:textId="77777777" w:rsidR="0082666F" w:rsidRDefault="0082666F" w:rsidP="0082666F">
      <w:pPr>
        <w:rPr>
          <w:rFonts w:ascii="Arial" w:hAnsi="Arial"/>
          <w:sz w:val="22"/>
        </w:rPr>
      </w:pPr>
    </w:p>
    <w:p w14:paraId="099A871D" w14:textId="77777777" w:rsidR="0082666F" w:rsidRDefault="0082666F" w:rsidP="0082666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Beurlaubung vom Unterricht</w:t>
      </w:r>
      <w:r>
        <w:rPr>
          <w:rFonts w:asciiTheme="majorHAnsi" w:hAnsiTheme="majorHAnsi"/>
          <w:b/>
          <w:sz w:val="24"/>
        </w:rPr>
        <w:t xml:space="preserve">   </w:t>
      </w:r>
      <w:r>
        <w:rPr>
          <w:rFonts w:asciiTheme="majorHAnsi" w:hAnsiTheme="majorHAnsi"/>
          <w:sz w:val="22"/>
        </w:rPr>
        <w:t>(Antrag auf Beurlaubung vom Unterricht nach § 11 BSO)</w:t>
      </w:r>
    </w:p>
    <w:p w14:paraId="083E1C7C" w14:textId="77777777" w:rsidR="0082666F" w:rsidRDefault="0082666F" w:rsidP="008266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418"/>
        <w:gridCol w:w="1559"/>
        <w:gridCol w:w="1819"/>
      </w:tblGrid>
      <w:tr w:rsidR="0082666F" w14:paraId="23F08AF4" w14:textId="77777777" w:rsidTr="0082666F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7652" w14:textId="77777777" w:rsidR="0082666F" w:rsidRDefault="0082666F">
            <w:pPr>
              <w:spacing w:line="84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Name und Vorname der Schülerin/des Schülers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073F" w14:textId="77777777" w:rsidR="0082666F" w:rsidRDefault="0082666F">
            <w:pPr>
              <w:spacing w:line="84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Geburtsdatum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E577" w14:textId="77777777" w:rsidR="0082666F" w:rsidRDefault="0082666F">
            <w:pPr>
              <w:spacing w:line="84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Klasse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B715" w14:textId="77777777" w:rsidR="0082666F" w:rsidRDefault="0082666F">
            <w:pPr>
              <w:spacing w:line="84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Klassenleiter</w:t>
            </w:r>
          </w:p>
        </w:tc>
      </w:tr>
      <w:tr w:rsidR="0082666F" w14:paraId="500A4C8D" w14:textId="77777777" w:rsidTr="0082666F">
        <w:trPr>
          <w:cantSplit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2D0" w14:textId="77777777" w:rsidR="0082666F" w:rsidRDefault="0082666F">
            <w:pPr>
              <w:spacing w:line="84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Anschrift der Schülerin/des Schülers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4D0B" w14:textId="77777777" w:rsidR="0082666F" w:rsidRDefault="0082666F">
            <w:pPr>
              <w:spacing w:line="84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Anschrift des Ausbildungsbetriebes/Arbeitgebers</w:t>
            </w:r>
          </w:p>
        </w:tc>
      </w:tr>
      <w:tr w:rsidR="0082666F" w14:paraId="2A5EF584" w14:textId="77777777" w:rsidTr="0082666F">
        <w:trPr>
          <w:cantSplit/>
        </w:trPr>
        <w:tc>
          <w:tcPr>
            <w:tcW w:w="9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A7D9" w14:textId="77777777" w:rsidR="0082666F" w:rsidRDefault="0082666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Ich bitte mich aus dringenden Gründen vom Unterricht zu beurlauben.</w:t>
            </w:r>
            <w:r>
              <w:rPr>
                <w:rFonts w:asciiTheme="minorHAnsi" w:hAnsiTheme="minorHAnsi" w:cstheme="minorHAnsi"/>
                <w:b/>
              </w:rPr>
              <w:t xml:space="preserve"> Den versäumten Unterrichtsstoff werde ich umgehend, spätestens innerhalb von 14 Tagen nach Ablauf der Beurlaubung, nacharbeiten.</w:t>
            </w:r>
          </w:p>
        </w:tc>
      </w:tr>
    </w:tbl>
    <w:p w14:paraId="17FD9FF3" w14:textId="77777777" w:rsidR="0082666F" w:rsidRDefault="0082666F" w:rsidP="0082666F">
      <w:pPr>
        <w:rPr>
          <w:sz w:val="16"/>
          <w:szCs w:val="16"/>
        </w:rPr>
      </w:pPr>
    </w:p>
    <w:p w14:paraId="77EDDC54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Die Beurlaubung wird beantragt</w:t>
      </w:r>
    </w:p>
    <w:p w14:paraId="7B2A8569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2"/>
        </w:rPr>
      </w:pPr>
    </w:p>
    <w:p w14:paraId="294D19F0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3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B30657">
        <w:rPr>
          <w:rFonts w:asciiTheme="minorHAnsi" w:hAnsiTheme="minorHAnsi" w:cstheme="minorHAnsi"/>
          <w:sz w:val="22"/>
        </w:rPr>
      </w:r>
      <w:r w:rsidR="00B30657">
        <w:rPr>
          <w:rFonts w:asciiTheme="minorHAnsi" w:hAnsiTheme="minorHAnsi" w:cstheme="minorHAnsi"/>
          <w:sz w:val="22"/>
        </w:rPr>
        <w:fldChar w:fldCharType="separate"/>
      </w:r>
      <w:r>
        <w:fldChar w:fldCharType="end"/>
      </w:r>
      <w:bookmarkEnd w:id="1"/>
      <w:r>
        <w:rPr>
          <w:rFonts w:asciiTheme="minorHAnsi" w:hAnsiTheme="minorHAnsi" w:cstheme="minorHAnsi"/>
          <w:sz w:val="22"/>
        </w:rPr>
        <w:t xml:space="preserve">  für den ................................................. von .............................. bis ................................. Uhr</w:t>
      </w:r>
    </w:p>
    <w:p w14:paraId="0DE8CB5B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</w:p>
    <w:p w14:paraId="36CE1A41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4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B30657">
        <w:rPr>
          <w:rFonts w:asciiTheme="minorHAnsi" w:hAnsiTheme="minorHAnsi" w:cstheme="minorHAnsi"/>
          <w:sz w:val="22"/>
        </w:rPr>
      </w:r>
      <w:r w:rsidR="00B30657">
        <w:rPr>
          <w:rFonts w:asciiTheme="minorHAnsi" w:hAnsiTheme="minorHAnsi" w:cstheme="minorHAnsi"/>
          <w:sz w:val="22"/>
        </w:rPr>
        <w:fldChar w:fldCharType="separate"/>
      </w:r>
      <w:r>
        <w:fldChar w:fldCharType="end"/>
      </w:r>
      <w:bookmarkEnd w:id="2"/>
      <w:r>
        <w:rPr>
          <w:rFonts w:asciiTheme="minorHAnsi" w:hAnsiTheme="minorHAnsi" w:cstheme="minorHAnsi"/>
          <w:sz w:val="22"/>
        </w:rPr>
        <w:t xml:space="preserve">  für die Zeit vom ............................ bis ............................ für folgende Tage: ..............................</w:t>
      </w:r>
    </w:p>
    <w:p w14:paraId="1BD2124C" w14:textId="77777777" w:rsidR="0082666F" w:rsidRDefault="0082666F" w:rsidP="0082666F">
      <w:pPr>
        <w:rPr>
          <w:sz w:val="16"/>
          <w:szCs w:val="16"/>
        </w:rPr>
      </w:pPr>
    </w:p>
    <w:p w14:paraId="6514A98D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Grund für den Antrag auf Beurlaubung (Bitte Belege beifügen!)</w:t>
      </w:r>
    </w:p>
    <w:p w14:paraId="64B96C0C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B30657">
        <w:rPr>
          <w:rFonts w:asciiTheme="minorHAnsi" w:hAnsiTheme="minorHAnsi" w:cstheme="minorHAnsi"/>
          <w:sz w:val="24"/>
        </w:rPr>
      </w:r>
      <w:r w:rsidR="00B30657">
        <w:rPr>
          <w:rFonts w:asciiTheme="minorHAnsi" w:hAnsiTheme="minorHAnsi" w:cstheme="minorHAnsi"/>
          <w:sz w:val="24"/>
        </w:rPr>
        <w:fldChar w:fldCharType="separate"/>
      </w:r>
      <w:r>
        <w:fldChar w:fldCharType="end"/>
      </w:r>
      <w:bookmarkEnd w:id="3"/>
      <w:r>
        <w:rPr>
          <w:rFonts w:asciiTheme="minorHAnsi" w:hAnsiTheme="minorHAnsi" w:cstheme="minorHAnsi"/>
          <w:sz w:val="24"/>
        </w:rPr>
        <w:t xml:space="preserve">  Teilnahme an Prüfungen</w:t>
      </w:r>
    </w:p>
    <w:p w14:paraId="387302CB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B30657">
        <w:rPr>
          <w:rFonts w:asciiTheme="minorHAnsi" w:hAnsiTheme="minorHAnsi" w:cstheme="minorHAnsi"/>
          <w:sz w:val="24"/>
        </w:rPr>
      </w:r>
      <w:r w:rsidR="00B30657">
        <w:rPr>
          <w:rFonts w:asciiTheme="minorHAnsi" w:hAnsiTheme="minorHAnsi" w:cstheme="minorHAnsi"/>
          <w:sz w:val="24"/>
        </w:rPr>
        <w:fldChar w:fldCharType="separate"/>
      </w:r>
      <w:r>
        <w:fldChar w:fldCharType="end"/>
      </w:r>
      <w:bookmarkEnd w:id="4"/>
      <w:r>
        <w:rPr>
          <w:rFonts w:asciiTheme="minorHAnsi" w:hAnsiTheme="minorHAnsi" w:cstheme="minorHAnsi"/>
          <w:sz w:val="24"/>
        </w:rPr>
        <w:t xml:space="preserve">  Teilnahme an überbetrieblichen Ausbildungsmaßnahmen</w:t>
      </w:r>
    </w:p>
    <w:p w14:paraId="2F3EF7F2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B30657">
        <w:rPr>
          <w:rFonts w:asciiTheme="minorHAnsi" w:hAnsiTheme="minorHAnsi" w:cstheme="minorHAnsi"/>
          <w:sz w:val="24"/>
        </w:rPr>
      </w:r>
      <w:r w:rsidR="00B30657">
        <w:rPr>
          <w:rFonts w:asciiTheme="minorHAnsi" w:hAnsiTheme="minorHAnsi" w:cstheme="minorHAnsi"/>
          <w:sz w:val="24"/>
        </w:rPr>
        <w:fldChar w:fldCharType="separate"/>
      </w:r>
      <w:r>
        <w:fldChar w:fldCharType="end"/>
      </w:r>
      <w:bookmarkEnd w:id="5"/>
      <w:r>
        <w:rPr>
          <w:rFonts w:asciiTheme="minorHAnsi" w:hAnsiTheme="minorHAnsi" w:cstheme="minorHAnsi"/>
          <w:sz w:val="24"/>
        </w:rPr>
        <w:t xml:space="preserve">  Einbringung des Erholungsurlaubes, weil er aus zwingenden Gründen nicht in die </w:t>
      </w:r>
    </w:p>
    <w:p w14:paraId="1DBABC5C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unterrichtsfreie Zeit gelegt werden kann</w:t>
      </w:r>
    </w:p>
    <w:p w14:paraId="1FD8C6CD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B30657">
        <w:rPr>
          <w:rFonts w:asciiTheme="minorHAnsi" w:hAnsiTheme="minorHAnsi" w:cstheme="minorHAnsi"/>
          <w:sz w:val="24"/>
        </w:rPr>
      </w:r>
      <w:r w:rsidR="00B30657">
        <w:rPr>
          <w:rFonts w:asciiTheme="minorHAnsi" w:hAnsiTheme="minorHAnsi" w:cstheme="minorHAnsi"/>
          <w:sz w:val="24"/>
        </w:rPr>
        <w:fldChar w:fldCharType="separate"/>
      </w:r>
      <w:r>
        <w:fldChar w:fldCharType="end"/>
      </w:r>
      <w:bookmarkEnd w:id="6"/>
      <w:r>
        <w:rPr>
          <w:rFonts w:asciiTheme="minorHAnsi" w:hAnsiTheme="minorHAnsi" w:cstheme="minorHAnsi"/>
          <w:sz w:val="24"/>
        </w:rPr>
        <w:t xml:space="preserve">  Teilnahme an betrieblichen Ausbildungsmaßnahmen</w:t>
      </w:r>
    </w:p>
    <w:p w14:paraId="5A4F74D9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B30657">
        <w:rPr>
          <w:rFonts w:asciiTheme="minorHAnsi" w:hAnsiTheme="minorHAnsi" w:cstheme="minorHAnsi"/>
          <w:sz w:val="24"/>
        </w:rPr>
      </w:r>
      <w:r w:rsidR="00B30657">
        <w:rPr>
          <w:rFonts w:asciiTheme="minorHAnsi" w:hAnsiTheme="minorHAnsi" w:cstheme="minorHAnsi"/>
          <w:sz w:val="24"/>
        </w:rPr>
        <w:fldChar w:fldCharType="separate"/>
      </w:r>
      <w:r>
        <w:fldChar w:fldCharType="end"/>
      </w:r>
      <w:bookmarkEnd w:id="7"/>
      <w:r>
        <w:rPr>
          <w:rFonts w:asciiTheme="minorHAnsi" w:hAnsiTheme="minorHAnsi" w:cstheme="minorHAnsi"/>
          <w:sz w:val="24"/>
        </w:rPr>
        <w:t xml:space="preserve">  Teilnahme an sonstigen berufsbezogenen Bildungsmaßnahmen</w:t>
      </w:r>
    </w:p>
    <w:p w14:paraId="35428286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rFonts w:asciiTheme="minorHAnsi" w:hAnsiTheme="minorHAnsi" w:cstheme="minorHAnsi"/>
          <w:sz w:val="24"/>
        </w:rPr>
        <w:instrText xml:space="preserve"> FORMCHECKBOX </w:instrText>
      </w:r>
      <w:r w:rsidR="00B30657">
        <w:rPr>
          <w:rFonts w:asciiTheme="minorHAnsi" w:hAnsiTheme="minorHAnsi" w:cstheme="minorHAnsi"/>
          <w:sz w:val="24"/>
        </w:rPr>
      </w:r>
      <w:r w:rsidR="00B30657">
        <w:rPr>
          <w:rFonts w:asciiTheme="minorHAnsi" w:hAnsiTheme="minorHAnsi" w:cstheme="minorHAnsi"/>
          <w:sz w:val="24"/>
        </w:rPr>
        <w:fldChar w:fldCharType="separate"/>
      </w:r>
      <w:r>
        <w:fldChar w:fldCharType="end"/>
      </w:r>
      <w:bookmarkEnd w:id="8"/>
      <w:r>
        <w:rPr>
          <w:rFonts w:asciiTheme="minorHAnsi" w:hAnsiTheme="minorHAnsi" w:cstheme="minorHAnsi"/>
          <w:sz w:val="24"/>
        </w:rPr>
        <w:t xml:space="preserve">  andere Gründe (Grund angeben!) .............................................................................................</w:t>
      </w:r>
    </w:p>
    <w:p w14:paraId="5396126A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</w:p>
    <w:p w14:paraId="3F4D4E24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Datum,................................................</w:t>
      </w:r>
    </w:p>
    <w:p w14:paraId="13BB888F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</w:rPr>
      </w:pPr>
    </w:p>
    <w:p w14:paraId="1C728262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</w:rPr>
      </w:pPr>
    </w:p>
    <w:p w14:paraId="7000B86C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...................................................................................................................................................................</w:t>
      </w:r>
    </w:p>
    <w:p w14:paraId="66B00ABB" w14:textId="77777777" w:rsidR="0082666F" w:rsidRDefault="0082666F" w:rsidP="008266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Unterschrift der Schülerin/des Schülers                Unterschrift eines Erziehungsberechtigten                              Bestätigung durch den Betrieb</w:t>
      </w:r>
    </w:p>
    <w:p w14:paraId="0A989FBF" w14:textId="77777777" w:rsidR="0082666F" w:rsidRDefault="0082666F" w:rsidP="0082666F">
      <w:pPr>
        <w:rPr>
          <w:rFonts w:asciiTheme="minorHAnsi" w:hAnsiTheme="minorHAnsi" w:cstheme="minorHAnsi"/>
          <w:sz w:val="16"/>
          <w:szCs w:val="16"/>
        </w:rPr>
      </w:pPr>
    </w:p>
    <w:p w14:paraId="1C3526E0" w14:textId="77777777" w:rsidR="0082666F" w:rsidRDefault="0082666F" w:rsidP="0082666F">
      <w:pPr>
        <w:rPr>
          <w:rFonts w:asciiTheme="minorHAnsi" w:hAnsiTheme="minorHAnsi" w:cstheme="minorHAnsi"/>
          <w:sz w:val="16"/>
          <w:szCs w:val="16"/>
        </w:rPr>
      </w:pPr>
    </w:p>
    <w:p w14:paraId="3E21139A" w14:textId="77777777" w:rsidR="0082666F" w:rsidRDefault="0082666F" w:rsidP="0082666F">
      <w:pPr>
        <w:rPr>
          <w:rFonts w:asciiTheme="minorHAnsi" w:hAnsiTheme="minorHAnsi" w:cstheme="minorHAnsi"/>
          <w:sz w:val="16"/>
          <w:szCs w:val="16"/>
        </w:rPr>
      </w:pPr>
    </w:p>
    <w:p w14:paraId="15F9C594" w14:textId="77777777" w:rsidR="0082666F" w:rsidRDefault="0082666F" w:rsidP="0082666F">
      <w:pPr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Stellungnahme der Berufsschule:</w:t>
      </w:r>
    </w:p>
    <w:p w14:paraId="2A1D6EF2" w14:textId="77777777" w:rsidR="0082666F" w:rsidRDefault="0082666F" w:rsidP="0082666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4773"/>
      </w:tblGrid>
      <w:tr w:rsidR="0082666F" w14:paraId="29FD1DE4" w14:textId="77777777" w:rsidTr="0082666F">
        <w:trPr>
          <w:trHeight w:val="27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0BE3" w14:textId="77777777"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Stellungnahme des Klassenleiters: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D25E" w14:textId="77777777"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Vermerke der Schulleitung:</w:t>
            </w:r>
          </w:p>
        </w:tc>
      </w:tr>
      <w:tr w:rsidR="0082666F" w14:paraId="10B2B2F1" w14:textId="77777777" w:rsidTr="0082666F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8114" w14:textId="77777777"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30657">
              <w:rPr>
                <w:rFonts w:asciiTheme="minorHAnsi" w:hAnsiTheme="minorHAnsi" w:cstheme="minorHAnsi"/>
                <w:sz w:val="22"/>
              </w:rPr>
            </w:r>
            <w:r w:rsidR="00B30657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</w:rPr>
              <w:t xml:space="preserve">  befürwortet</w:t>
            </w:r>
          </w:p>
          <w:p w14:paraId="6D14C084" w14:textId="77777777"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30657">
              <w:rPr>
                <w:rFonts w:asciiTheme="minorHAnsi" w:hAnsiTheme="minorHAnsi" w:cstheme="minorHAnsi"/>
                <w:sz w:val="22"/>
              </w:rPr>
            </w:r>
            <w:r w:rsidR="00B30657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</w:rPr>
              <w:t xml:space="preserve">  Nachholtage werden vereinbart</w:t>
            </w:r>
          </w:p>
          <w:p w14:paraId="502A89A7" w14:textId="77777777" w:rsidR="0082666F" w:rsidRDefault="0082666F">
            <w:pPr>
              <w:spacing w:line="48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30657">
              <w:rPr>
                <w:rFonts w:asciiTheme="minorHAnsi" w:hAnsiTheme="minorHAnsi" w:cstheme="minorHAnsi"/>
                <w:sz w:val="22"/>
              </w:rPr>
            </w:r>
            <w:r w:rsidR="00B30657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</w:rPr>
              <w:t xml:space="preserve">  nicht befürwortet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B5B2" w14:textId="77777777"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30657">
              <w:rPr>
                <w:rFonts w:asciiTheme="minorHAnsi" w:hAnsiTheme="minorHAnsi" w:cstheme="minorHAnsi"/>
                <w:sz w:val="22"/>
              </w:rPr>
            </w:r>
            <w:r w:rsidR="00B30657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2"/>
              </w:rPr>
              <w:t xml:space="preserve">  wie beantragt genehmigt</w:t>
            </w:r>
          </w:p>
          <w:p w14:paraId="291A21F7" w14:textId="77777777" w:rsidR="0082666F" w:rsidRDefault="0082666F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30657">
              <w:rPr>
                <w:rFonts w:asciiTheme="minorHAnsi" w:hAnsiTheme="minorHAnsi" w:cstheme="minorHAnsi"/>
                <w:sz w:val="22"/>
              </w:rPr>
            </w:r>
            <w:r w:rsidR="00B30657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2"/>
              </w:rPr>
              <w:t xml:space="preserve">  nicht genehmigt</w:t>
            </w:r>
          </w:p>
          <w:p w14:paraId="6A95D253" w14:textId="77777777" w:rsidR="0082666F" w:rsidRDefault="0082666F">
            <w:pPr>
              <w:spacing w:line="60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B30657">
              <w:rPr>
                <w:rFonts w:asciiTheme="minorHAnsi" w:hAnsiTheme="minorHAnsi" w:cstheme="minorHAnsi"/>
                <w:sz w:val="22"/>
              </w:rPr>
            </w:r>
            <w:r w:rsidR="00B30657"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Theme="minorHAnsi" w:hAnsiTheme="minorHAnsi" w:cstheme="minorHAnsi"/>
                <w:sz w:val="22"/>
              </w:rPr>
              <w:t xml:space="preserve">  genehmigt mit Änderungen</w:t>
            </w:r>
          </w:p>
        </w:tc>
      </w:tr>
      <w:tr w:rsidR="0082666F" w14:paraId="58FB6F83" w14:textId="77777777" w:rsidTr="0082666F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7389" w14:textId="77777777"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</w:p>
          <w:p w14:paraId="11681A27" w14:textId="77777777"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</w:rPr>
              <w:t>Ort, Datum                                                          Klassenleitung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34D" w14:textId="77777777"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</w:p>
          <w:p w14:paraId="1BE5C676" w14:textId="77777777" w:rsidR="0082666F" w:rsidRDefault="0082666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</w:rPr>
              <w:t>Ort, Datum                                                              Schulleitung</w:t>
            </w:r>
          </w:p>
        </w:tc>
      </w:tr>
    </w:tbl>
    <w:p w14:paraId="40F1DBD7" w14:textId="77777777" w:rsidR="0082666F" w:rsidRDefault="0082666F" w:rsidP="0082666F">
      <w:pPr>
        <w:rPr>
          <w:rFonts w:asciiTheme="minorHAnsi" w:hAnsiTheme="minorHAnsi" w:cstheme="minorHAnsi"/>
        </w:rPr>
      </w:pPr>
    </w:p>
    <w:p w14:paraId="198BAC7C" w14:textId="77777777" w:rsidR="0059548A" w:rsidRPr="008535FB" w:rsidRDefault="0059548A" w:rsidP="008535FB">
      <w:pPr>
        <w:rPr>
          <w:rFonts w:ascii="Arial" w:hAnsi="Arial" w:cs="Arial"/>
          <w:sz w:val="22"/>
        </w:rPr>
      </w:pPr>
    </w:p>
    <w:sectPr w:rsidR="0059548A" w:rsidRPr="008535FB" w:rsidSect="00A35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FAB5" w14:textId="77777777" w:rsidR="00B30657" w:rsidRDefault="00B30657">
      <w:r>
        <w:separator/>
      </w:r>
    </w:p>
  </w:endnote>
  <w:endnote w:type="continuationSeparator" w:id="0">
    <w:p w14:paraId="17BF4860" w14:textId="77777777" w:rsidR="00B30657" w:rsidRDefault="00B3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C342" w14:textId="77777777" w:rsidR="007111E2" w:rsidRDefault="007111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78516" w14:textId="77777777" w:rsidR="007111E2" w:rsidRDefault="007111E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5DCAB" w14:textId="4FF10F7F" w:rsidR="0082666F" w:rsidRPr="00C0191B" w:rsidRDefault="00C0191B" w:rsidP="00C0191B">
    <w:pPr>
      <w:pStyle w:val="Fuzeile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\* MERGEFORMAT 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2.0.6 Beurlaubung für einzelne Tage BSZ BGL.docx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3083F" w14:textId="77777777" w:rsidR="00B30657" w:rsidRDefault="00B30657">
      <w:r>
        <w:separator/>
      </w:r>
    </w:p>
  </w:footnote>
  <w:footnote w:type="continuationSeparator" w:id="0">
    <w:p w14:paraId="67743BAF" w14:textId="77777777" w:rsidR="00B30657" w:rsidRDefault="00B3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C70D" w14:textId="77777777" w:rsidR="007111E2" w:rsidRDefault="007111E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2B59B" w14:textId="77777777" w:rsidR="007111E2" w:rsidRDefault="007111E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F4ABF" w14:textId="4D48B6C9" w:rsidR="00A35F89" w:rsidRDefault="007111E2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68C40F" wp14:editId="5C60CCC1">
          <wp:simplePos x="0" y="0"/>
          <wp:positionH relativeFrom="page">
            <wp:posOffset>-4445</wp:posOffset>
          </wp:positionH>
          <wp:positionV relativeFrom="paragraph">
            <wp:posOffset>-476885</wp:posOffset>
          </wp:positionV>
          <wp:extent cx="7555230" cy="10684510"/>
          <wp:effectExtent l="0" t="0" r="7620" b="2540"/>
          <wp:wrapNone/>
          <wp:docPr id="1" name="Grafik 1" descr="Ein Bild, das Text, Screenshot, Software, Websei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oftware, Webseit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4362C9E" wp14:editId="799912A9">
              <wp:simplePos x="0" y="0"/>
              <wp:positionH relativeFrom="column">
                <wp:posOffset>4547870</wp:posOffset>
              </wp:positionH>
              <wp:positionV relativeFrom="paragraph">
                <wp:posOffset>483235</wp:posOffset>
              </wp:positionV>
              <wp:extent cx="1800225" cy="31146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114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97AA315" w14:textId="77777777" w:rsidR="007111E2" w:rsidRDefault="007111E2" w:rsidP="007111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62C9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8.1pt;margin-top:38.05pt;width:141.75pt;height:24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" fillcolor="white [3212]" strokecolor="white [3212]" strokeweight=".5pt">
              <v:textbox>
                <w:txbxContent>
                  <w:p w14:paraId="197AA315" w14:textId="77777777" w:rsidR="007111E2" w:rsidRDefault="007111E2" w:rsidP="007111E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21F13"/>
    <w:multiLevelType w:val="hybridMultilevel"/>
    <w:tmpl w:val="129675F8"/>
    <w:lvl w:ilvl="0" w:tplc="DC6A8A02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70B05EFC"/>
    <w:multiLevelType w:val="hybridMultilevel"/>
    <w:tmpl w:val="5980E8E0"/>
    <w:lvl w:ilvl="0" w:tplc="2208DF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6F"/>
    <w:rsid w:val="00280FDC"/>
    <w:rsid w:val="00394434"/>
    <w:rsid w:val="00455CB8"/>
    <w:rsid w:val="004D6709"/>
    <w:rsid w:val="0059548A"/>
    <w:rsid w:val="006B7A99"/>
    <w:rsid w:val="007111E2"/>
    <w:rsid w:val="007C2AB5"/>
    <w:rsid w:val="0082666F"/>
    <w:rsid w:val="008535FB"/>
    <w:rsid w:val="00A35F89"/>
    <w:rsid w:val="00B30657"/>
    <w:rsid w:val="00B400E7"/>
    <w:rsid w:val="00C0191B"/>
    <w:rsid w:val="00C61EF5"/>
    <w:rsid w:val="00FA1330"/>
    <w:rsid w:val="00FD2D5C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133CD"/>
  <w15:docId w15:val="{8693B99B-C481-4C01-8846-27D9BCEC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66F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bCs/>
      <w:sz w:val="28"/>
      <w:szCs w:val="24"/>
    </w:rPr>
  </w:style>
  <w:style w:type="paragraph" w:styleId="Textkrper2">
    <w:name w:val="Body Text 2"/>
    <w:basedOn w:val="Standard"/>
    <w:semiHidden/>
    <w:pPr>
      <w:spacing w:after="120" w:line="480" w:lineRule="auto"/>
    </w:pPr>
    <w:rPr>
      <w:sz w:val="24"/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48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Berufsschule Berchtesgadener Land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Berufsschule Berchtesgadener Land</dc:title>
  <dc:creator>Gabi Huber</dc:creator>
  <cp:lastModifiedBy>Helmut Fenzl</cp:lastModifiedBy>
  <cp:revision>2</cp:revision>
  <cp:lastPrinted>2014-07-16T07:47:00Z</cp:lastPrinted>
  <dcterms:created xsi:type="dcterms:W3CDTF">2024-02-15T08:18:00Z</dcterms:created>
  <dcterms:modified xsi:type="dcterms:W3CDTF">2024-02-15T08:18:00Z</dcterms:modified>
</cp:coreProperties>
</file>